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B09F1" w14:textId="77777777" w:rsidR="007E0919" w:rsidRPr="00C10158" w:rsidRDefault="00550483" w:rsidP="00C10158">
      <w:pPr>
        <w:spacing w:after="0" w:line="240" w:lineRule="auto"/>
        <w:rPr>
          <w:b/>
          <w:sz w:val="18"/>
          <w:szCs w:val="18"/>
        </w:rPr>
      </w:pPr>
      <w:r w:rsidRPr="00C10158">
        <w:rPr>
          <w:b/>
          <w:sz w:val="18"/>
          <w:szCs w:val="18"/>
        </w:rPr>
        <w:t xml:space="preserve">PRIJEDLOG PRIPREME ZA IZVOĐENJE NASTAVE </w:t>
      </w:r>
      <w:r w:rsidR="00166F6B" w:rsidRPr="00C10158">
        <w:rPr>
          <w:b/>
          <w:sz w:val="18"/>
          <w:szCs w:val="18"/>
        </w:rPr>
        <w:t>PRIRODE I DRUŠTVA</w:t>
      </w:r>
    </w:p>
    <w:tbl>
      <w:tblPr>
        <w:tblStyle w:val="TableGrid"/>
        <w:tblW w:w="4965" w:type="pct"/>
        <w:tblLook w:val="04A0" w:firstRow="1" w:lastRow="0" w:firstColumn="1" w:lastColumn="0" w:noHBand="0" w:noVBand="1"/>
      </w:tblPr>
      <w:tblGrid>
        <w:gridCol w:w="2126"/>
        <w:gridCol w:w="3291"/>
        <w:gridCol w:w="1408"/>
        <w:gridCol w:w="2102"/>
        <w:gridCol w:w="2128"/>
        <w:gridCol w:w="3403"/>
      </w:tblGrid>
      <w:tr w:rsidR="008E5959" w:rsidRPr="00C10158" w14:paraId="34953148" w14:textId="77777777" w:rsidTr="0075425F">
        <w:tc>
          <w:tcPr>
            <w:tcW w:w="1873" w:type="pct"/>
            <w:gridSpan w:val="2"/>
            <w:shd w:val="clear" w:color="auto" w:fill="E2EFD9" w:themeFill="accent6" w:themeFillTint="33"/>
          </w:tcPr>
          <w:p w14:paraId="7D096D2A" w14:textId="77777777" w:rsidR="008E5959" w:rsidRPr="00C10158" w:rsidRDefault="00C10158" w:rsidP="00C101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1015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487" w:type="pct"/>
            <w:shd w:val="clear" w:color="auto" w:fill="E2EFD9" w:themeFill="accent6" w:themeFillTint="33"/>
          </w:tcPr>
          <w:p w14:paraId="6DADE5F5" w14:textId="77777777" w:rsidR="008E5959" w:rsidRPr="00C10158" w:rsidRDefault="008E5959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RAZRED:</w:t>
            </w:r>
            <w:r w:rsidR="00E57F91" w:rsidRPr="00C1015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640" w:type="pct"/>
            <w:gridSpan w:val="3"/>
            <w:shd w:val="clear" w:color="auto" w:fill="E2EFD9" w:themeFill="accent6" w:themeFillTint="33"/>
          </w:tcPr>
          <w:p w14:paraId="435BD207" w14:textId="4AE420FD" w:rsidR="008E5959" w:rsidRPr="00C10158" w:rsidRDefault="008E5959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REDNI BROJ SATA:</w:t>
            </w:r>
            <w:r w:rsidR="00C82C73">
              <w:rPr>
                <w:rFonts w:cstheme="minorHAnsi"/>
                <w:sz w:val="18"/>
                <w:szCs w:val="18"/>
              </w:rPr>
              <w:t xml:space="preserve"> 11.</w:t>
            </w:r>
          </w:p>
        </w:tc>
      </w:tr>
      <w:tr w:rsidR="00BE3836" w:rsidRPr="00C10158" w14:paraId="0B3D7FF3" w14:textId="77777777" w:rsidTr="0075425F">
        <w:tc>
          <w:tcPr>
            <w:tcW w:w="735" w:type="pct"/>
          </w:tcPr>
          <w:p w14:paraId="5A906FB8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DA81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E3836" w:rsidRPr="00C10158" w14:paraId="059763AC" w14:textId="77777777" w:rsidTr="0075425F">
        <w:tc>
          <w:tcPr>
            <w:tcW w:w="735" w:type="pct"/>
          </w:tcPr>
          <w:p w14:paraId="51625522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6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DA9C" w14:textId="77777777" w:rsidR="00BE3836" w:rsidRPr="00C10158" w:rsidRDefault="00127384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 xml:space="preserve">ORGANIZIRANOST SVIJETA OKO NAS: </w:t>
            </w:r>
            <w:r w:rsidR="00BE3836" w:rsidRPr="00C10158">
              <w:rPr>
                <w:rFonts w:cstheme="minorHAnsi"/>
                <w:sz w:val="18"/>
                <w:szCs w:val="18"/>
              </w:rPr>
              <w:t>PROMJENE I ODNOSI</w:t>
            </w:r>
          </w:p>
        </w:tc>
      </w:tr>
      <w:tr w:rsidR="00BE3836" w:rsidRPr="00C10158" w14:paraId="48457ED0" w14:textId="77777777" w:rsidTr="0075425F">
        <w:tc>
          <w:tcPr>
            <w:tcW w:w="735" w:type="pct"/>
          </w:tcPr>
          <w:p w14:paraId="2959551B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65" w:type="pct"/>
            <w:gridSpan w:val="5"/>
          </w:tcPr>
          <w:p w14:paraId="6322C752" w14:textId="327FE2DC" w:rsidR="00BE3836" w:rsidRPr="006C0E7E" w:rsidRDefault="00BE3836" w:rsidP="00C1015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0E7E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Plan mjesta – čitam simbole i snalazim se</w:t>
            </w:r>
            <w:r w:rsidR="00C10158" w:rsidRPr="006C0E7E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; </w:t>
            </w:r>
            <w:r w:rsidR="00C82C73" w:rsidRPr="006C0E7E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O</w:t>
            </w:r>
          </w:p>
        </w:tc>
      </w:tr>
      <w:tr w:rsidR="00BE3836" w:rsidRPr="00C10158" w14:paraId="45F89E06" w14:textId="77777777" w:rsidTr="0075425F">
        <w:tc>
          <w:tcPr>
            <w:tcW w:w="735" w:type="pct"/>
          </w:tcPr>
          <w:p w14:paraId="2D1ECC3A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ISHODI:</w:t>
            </w:r>
          </w:p>
          <w:p w14:paraId="118D9EAC" w14:textId="77777777" w:rsidR="00BE3836" w:rsidRPr="00C10158" w:rsidRDefault="00BE3836" w:rsidP="00C1015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65" w:type="pct"/>
            <w:gridSpan w:val="5"/>
          </w:tcPr>
          <w:p w14:paraId="010CD88C" w14:textId="77777777" w:rsidR="009C101D" w:rsidRPr="00C10158" w:rsidRDefault="009C101D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64DC1ED7" w14:textId="77777777" w:rsidR="009C101D" w:rsidRPr="00067936" w:rsidRDefault="00067936" w:rsidP="00067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6793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C101D" w:rsidRPr="0006793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6B980FD8" w14:textId="77777777" w:rsidR="009C101D" w:rsidRPr="00067936" w:rsidRDefault="00067936" w:rsidP="00067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C101D" w:rsidRPr="0006793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primjenjuje pravila organizacije i označavanja prostora u izradi ili korištenju plana mjesta, čitanju geografske karte (tumač znakova, prikaz simbolima na planu mjesta i geografskoj karti, piktogrami i sl.)</w:t>
            </w:r>
          </w:p>
          <w:p w14:paraId="43A4D2CC" w14:textId="77777777" w:rsidR="009C101D" w:rsidRPr="00067936" w:rsidRDefault="00067936" w:rsidP="00067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9C101D" w:rsidRPr="00067936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</w:p>
          <w:p w14:paraId="2537A35E" w14:textId="77777777" w:rsidR="009C101D" w:rsidRPr="00C10158" w:rsidRDefault="009C101D" w:rsidP="002D1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62831D05" w14:textId="77777777" w:rsidR="009C101D" w:rsidRPr="00067936" w:rsidRDefault="00067936" w:rsidP="00067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06793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9C101D" w:rsidRPr="0006793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5AFD3AC8" w14:textId="77777777" w:rsidR="009C101D" w:rsidRPr="00067936" w:rsidRDefault="00067936" w:rsidP="00067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9C101D" w:rsidRPr="00067936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  <w:p w14:paraId="3FC4EF0F" w14:textId="77777777" w:rsidR="00127384" w:rsidRPr="00C10158" w:rsidRDefault="00067936" w:rsidP="0006793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27384" w:rsidRPr="00C1015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čita i tumači plan mjesta prema tumaču znakova (legendi)</w:t>
            </w:r>
          </w:p>
          <w:p w14:paraId="0113FB94" w14:textId="77777777" w:rsidR="00127384" w:rsidRPr="00C10158" w:rsidRDefault="00067936" w:rsidP="0006793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27384" w:rsidRPr="00C1015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kreće se od točke A do točke B koristeći se planom</w:t>
            </w:r>
          </w:p>
          <w:p w14:paraId="013E16AD" w14:textId="7968F9A8" w:rsidR="00BE3836" w:rsidRPr="0075425F" w:rsidRDefault="00067936" w:rsidP="00C1015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27384" w:rsidRPr="00C1015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izrađuje/prikazuje plan neposrednoga okružja različitim načinima</w:t>
            </w:r>
          </w:p>
        </w:tc>
      </w:tr>
      <w:tr w:rsidR="007E0919" w:rsidRPr="00C10158" w14:paraId="1BC53307" w14:textId="77777777" w:rsidTr="0075425F">
        <w:tc>
          <w:tcPr>
            <w:tcW w:w="3087" w:type="pct"/>
            <w:gridSpan w:val="4"/>
            <w:shd w:val="clear" w:color="auto" w:fill="E2EFD9" w:themeFill="accent6" w:themeFillTint="33"/>
          </w:tcPr>
          <w:p w14:paraId="6DD32857" w14:textId="77777777" w:rsidR="007E0919" w:rsidRPr="00C10158" w:rsidRDefault="007E0919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6" w:type="pct"/>
            <w:shd w:val="clear" w:color="auto" w:fill="E2EFD9" w:themeFill="accent6" w:themeFillTint="33"/>
          </w:tcPr>
          <w:p w14:paraId="58BF86F1" w14:textId="77777777" w:rsidR="00550483" w:rsidRPr="00C10158" w:rsidRDefault="00550483" w:rsidP="00C10158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10158">
              <w:rPr>
                <w:bCs/>
                <w:sz w:val="18"/>
                <w:szCs w:val="18"/>
              </w:rPr>
              <w:t>PRIJEDLOG AKTIVNOSTI U DIGITALNOM OKRUŽENJU</w:t>
            </w:r>
          </w:p>
          <w:p w14:paraId="46A8B6C6" w14:textId="77777777" w:rsidR="007E0919" w:rsidRPr="00C10158" w:rsidRDefault="007E0919" w:rsidP="00C1015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1177" w:type="pct"/>
            <w:shd w:val="clear" w:color="auto" w:fill="E2EFD9" w:themeFill="accent6" w:themeFillTint="33"/>
          </w:tcPr>
          <w:p w14:paraId="5178A0FF" w14:textId="77777777" w:rsidR="007E0919" w:rsidRPr="00C10158" w:rsidRDefault="007E0919" w:rsidP="00C1015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1015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1015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1015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1015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1015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1015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1015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1015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1015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10158" w14:paraId="479986A8" w14:textId="77777777" w:rsidTr="0075425F">
        <w:trPr>
          <w:trHeight w:val="3393"/>
        </w:trPr>
        <w:tc>
          <w:tcPr>
            <w:tcW w:w="3087" w:type="pct"/>
            <w:gridSpan w:val="4"/>
          </w:tcPr>
          <w:p w14:paraId="77434598" w14:textId="77777777" w:rsidR="00C10158" w:rsidRPr="00736A21" w:rsidRDefault="00FB0AF4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>1. IZNENAĐENJE U SVITKU</w:t>
            </w:r>
          </w:p>
          <w:p w14:paraId="6AD1BEF1" w14:textId="77777777" w:rsidR="00C10158" w:rsidRPr="00736A21" w:rsidRDefault="00FB0AF4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E0D2F"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</w:t>
            </w:r>
            <w:r w:rsidR="00A17DC1"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opisuje izgled zavičaja te ga uspoređuje s umanjenim prikazom; </w:t>
            </w:r>
            <w:r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0B9724F5" w14:textId="77777777" w:rsidR="00C10158" w:rsidRDefault="00FB0AF4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5E0D2F" w:rsidRPr="00C1015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407172CB" w14:textId="77777777" w:rsidR="00127384" w:rsidRPr="00C10158" w:rsidRDefault="005E0D2F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Učiteljica/učitelj dijeli učenicima u skupinama svitke (planovi grada/sela ili njihovi dijelovi)</w:t>
            </w:r>
            <w:r w:rsidR="006E2410" w:rsidRPr="00C10158">
              <w:rPr>
                <w:rFonts w:cstheme="minorHAnsi"/>
                <w:sz w:val="18"/>
                <w:szCs w:val="18"/>
              </w:rPr>
              <w:t>. Potiče učenike da promotre što su dobili i kažu što bi to moglo biti, čemu i kome može poslužiti, zašto se koristi. Kada odrede da su to planovi mjesta, učiteljica/učitelj pokazuje veći plan (može ga i projicirati na ploči). Pita učenike kako je nastao plan</w:t>
            </w:r>
            <w:r w:rsidR="00C10158">
              <w:rPr>
                <w:rFonts w:cstheme="minorHAnsi"/>
                <w:sz w:val="18"/>
                <w:szCs w:val="18"/>
              </w:rPr>
              <w:t xml:space="preserve"> te</w:t>
            </w:r>
            <w:r w:rsidR="00556CED" w:rsidRPr="00C10158">
              <w:rPr>
                <w:rFonts w:cstheme="minorHAnsi"/>
                <w:sz w:val="18"/>
                <w:szCs w:val="18"/>
              </w:rPr>
              <w:t xml:space="preserve"> pokazuje fotografiju snimljenu iz zraka koja prikazuje mjesto</w:t>
            </w:r>
            <w:r w:rsidR="00C10158">
              <w:rPr>
                <w:rFonts w:cstheme="minorHAnsi"/>
                <w:sz w:val="18"/>
                <w:szCs w:val="18"/>
              </w:rPr>
              <w:t>.</w:t>
            </w:r>
            <w:r w:rsidR="00556CED" w:rsidRPr="00C10158">
              <w:rPr>
                <w:rFonts w:cstheme="minorHAnsi"/>
                <w:sz w:val="18"/>
                <w:szCs w:val="18"/>
              </w:rPr>
              <w:t xml:space="preserve"> </w:t>
            </w:r>
            <w:r w:rsidR="00C10158">
              <w:rPr>
                <w:rFonts w:cstheme="minorHAnsi"/>
                <w:sz w:val="18"/>
                <w:szCs w:val="18"/>
              </w:rPr>
              <w:t>U</w:t>
            </w:r>
            <w:r w:rsidR="00556CED" w:rsidRPr="00C10158">
              <w:rPr>
                <w:rFonts w:cstheme="minorHAnsi"/>
                <w:sz w:val="18"/>
                <w:szCs w:val="18"/>
              </w:rPr>
              <w:t>čenici uspoređuju plan s fotografijom</w:t>
            </w:r>
            <w:r w:rsidR="00C10158">
              <w:rPr>
                <w:rFonts w:cstheme="minorHAnsi"/>
                <w:sz w:val="18"/>
                <w:szCs w:val="18"/>
              </w:rPr>
              <w:t xml:space="preserve"> i</w:t>
            </w:r>
            <w:r w:rsidR="00556CED" w:rsidRPr="00C10158">
              <w:rPr>
                <w:rFonts w:cstheme="minorHAnsi"/>
                <w:sz w:val="18"/>
                <w:szCs w:val="18"/>
              </w:rPr>
              <w:t xml:space="preserve"> uočavaju sličnosti.</w:t>
            </w:r>
          </w:p>
          <w:p w14:paraId="5B4D9A87" w14:textId="77777777" w:rsidR="00556CED" w:rsidRPr="0075425F" w:rsidRDefault="00556CED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4B2E2381" w14:textId="77777777" w:rsidR="00C10158" w:rsidRPr="00C10158" w:rsidRDefault="00556CED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>2. STVARAMO PLAN MJESTA</w:t>
            </w:r>
          </w:p>
          <w:p w14:paraId="4414EC5F" w14:textId="77777777" w:rsidR="00C10158" w:rsidRPr="00C10158" w:rsidRDefault="00556CED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</w:t>
            </w:r>
            <w:r w:rsidR="00A17DC1"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izgled zavičaja te ga uspoređuje s umanjenim prikazom</w:t>
            </w:r>
            <w:r w:rsidR="00B973A4"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; </w:t>
            </w:r>
            <w:r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A17DC1"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; izrađuje/prikazuje plan neposrednoga okružja različitim načinima</w:t>
            </w:r>
            <w:r w:rsid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71BCD08D" w14:textId="77777777" w:rsidR="00C10158" w:rsidRDefault="00A17DC1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3999B78" w14:textId="77777777" w:rsidR="0008173D" w:rsidRPr="00C10158" w:rsidRDefault="00A17DC1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Učiteljica/učitelj pokazuje učenicima projekciju – fotografiju (satelitski prikaz) mjesta i upućuje učenike na proces stvaranja plana</w:t>
            </w:r>
            <w:r w:rsidR="00C10158">
              <w:rPr>
                <w:rFonts w:cstheme="minorHAnsi"/>
                <w:sz w:val="18"/>
                <w:szCs w:val="18"/>
              </w:rPr>
              <w:t>. U</w:t>
            </w:r>
            <w:r w:rsidR="00B12DAE" w:rsidRPr="00C10158">
              <w:rPr>
                <w:rFonts w:cstheme="minorHAnsi"/>
                <w:sz w:val="18"/>
                <w:szCs w:val="18"/>
              </w:rPr>
              <w:t xml:space="preserve">čenici dolaze pred ploču i </w:t>
            </w:r>
            <w:r w:rsidR="00C10158">
              <w:rPr>
                <w:rFonts w:cstheme="minorHAnsi"/>
                <w:sz w:val="18"/>
                <w:szCs w:val="18"/>
              </w:rPr>
              <w:t>o</w:t>
            </w:r>
            <w:r w:rsidRPr="00C10158">
              <w:rPr>
                <w:rFonts w:cstheme="minorHAnsi"/>
                <w:sz w:val="18"/>
                <w:szCs w:val="18"/>
              </w:rPr>
              <w:t>crtavaju objekte</w:t>
            </w:r>
            <w:r w:rsidR="00B12DAE" w:rsidRPr="00C10158">
              <w:rPr>
                <w:rFonts w:cstheme="minorHAnsi"/>
                <w:sz w:val="18"/>
                <w:szCs w:val="18"/>
              </w:rPr>
              <w:t xml:space="preserve">. Kada većinu prometnica, voda i građevina ucrtaju, projekcija se isključuje – vidljiv im je samo plan mjesta. </w:t>
            </w:r>
            <w:r w:rsidR="0008173D" w:rsidRPr="00C10158">
              <w:rPr>
                <w:rFonts w:cstheme="minorHAnsi"/>
                <w:sz w:val="18"/>
                <w:szCs w:val="18"/>
              </w:rPr>
              <w:t>Učenici uz navođenje učiteljice/učitelja zaključuju što je plan mjesta.</w:t>
            </w:r>
          </w:p>
          <w:p w14:paraId="66EE3A4F" w14:textId="77777777" w:rsidR="00556CED" w:rsidRPr="00C10158" w:rsidRDefault="00B12DAE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Učiteljica/učitelj postavlja zadatak</w:t>
            </w:r>
            <w:r w:rsidR="00C46195" w:rsidRPr="00C10158">
              <w:rPr>
                <w:rFonts w:cstheme="minorHAnsi"/>
                <w:sz w:val="18"/>
                <w:szCs w:val="18"/>
              </w:rPr>
              <w:t xml:space="preserve"> (prilagoditi mjestu u kojem je smještena škola)</w:t>
            </w:r>
            <w:r w:rsidRPr="00C10158">
              <w:rPr>
                <w:rFonts w:cstheme="minorHAnsi"/>
                <w:sz w:val="18"/>
                <w:szCs w:val="18"/>
              </w:rPr>
              <w:t xml:space="preserve">: Ana se nalazi </w:t>
            </w:r>
            <w:r w:rsidR="00C46195" w:rsidRPr="00C10158">
              <w:rPr>
                <w:rFonts w:cstheme="minorHAnsi"/>
                <w:sz w:val="18"/>
                <w:szCs w:val="18"/>
              </w:rPr>
              <w:t xml:space="preserve">ispred škole. Želi doći do muzeja. Kojim </w:t>
            </w:r>
            <w:r w:rsidR="00C10158" w:rsidRPr="00C10158">
              <w:rPr>
                <w:rFonts w:cstheme="minorHAnsi"/>
                <w:sz w:val="18"/>
                <w:szCs w:val="18"/>
              </w:rPr>
              <w:t xml:space="preserve">se </w:t>
            </w:r>
            <w:r w:rsidR="00C46195" w:rsidRPr="00C10158">
              <w:rPr>
                <w:rFonts w:cstheme="minorHAnsi"/>
                <w:sz w:val="18"/>
                <w:szCs w:val="18"/>
              </w:rPr>
              <w:t xml:space="preserve">putem treba kretati? Koja </w:t>
            </w:r>
            <w:r w:rsidR="00C10158" w:rsidRPr="00C10158">
              <w:rPr>
                <w:rFonts w:cstheme="minorHAnsi"/>
                <w:sz w:val="18"/>
                <w:szCs w:val="18"/>
              </w:rPr>
              <w:t xml:space="preserve">se </w:t>
            </w:r>
            <w:r w:rsidR="00C46195" w:rsidRPr="00C10158">
              <w:rPr>
                <w:rFonts w:cstheme="minorHAnsi"/>
                <w:sz w:val="18"/>
                <w:szCs w:val="18"/>
              </w:rPr>
              <w:t>ustanova također nalazi na tom dijelu puta?</w:t>
            </w:r>
          </w:p>
          <w:p w14:paraId="5C3FE24E" w14:textId="77777777" w:rsidR="0008173D" w:rsidRPr="00C10158" w:rsidRDefault="0008173D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lastRenderedPageBreak/>
              <w:t>Učenici iznose svoje prijedloge. Postavlja im se pitanje</w:t>
            </w:r>
            <w:r w:rsidR="00C10158">
              <w:rPr>
                <w:rFonts w:cstheme="minorHAnsi"/>
                <w:sz w:val="18"/>
                <w:szCs w:val="18"/>
              </w:rPr>
              <w:t>:</w:t>
            </w:r>
            <w:r w:rsidRPr="00C10158">
              <w:rPr>
                <w:rFonts w:cstheme="minorHAnsi"/>
                <w:sz w:val="18"/>
                <w:szCs w:val="18"/>
              </w:rPr>
              <w:t xml:space="preserve"> </w:t>
            </w:r>
            <w:r w:rsidR="00C10158">
              <w:rPr>
                <w:rFonts w:cstheme="minorHAnsi"/>
                <w:sz w:val="18"/>
                <w:szCs w:val="18"/>
              </w:rPr>
              <w:t>K</w:t>
            </w:r>
            <w:r w:rsidRPr="00C10158">
              <w:rPr>
                <w:rFonts w:cstheme="minorHAnsi"/>
                <w:sz w:val="18"/>
                <w:szCs w:val="18"/>
              </w:rPr>
              <w:t>ako ćemo znati koji objekti/građevine pre</w:t>
            </w:r>
            <w:r w:rsidR="000B136B" w:rsidRPr="00C10158">
              <w:rPr>
                <w:rFonts w:cstheme="minorHAnsi"/>
                <w:sz w:val="18"/>
                <w:szCs w:val="18"/>
              </w:rPr>
              <w:t>dstavljaju koju ustanovu</w:t>
            </w:r>
            <w:r w:rsidR="00C10158">
              <w:rPr>
                <w:rFonts w:cstheme="minorHAnsi"/>
                <w:sz w:val="18"/>
                <w:szCs w:val="18"/>
              </w:rPr>
              <w:t>?</w:t>
            </w:r>
            <w:r w:rsidR="000B136B" w:rsidRPr="00C10158">
              <w:rPr>
                <w:rFonts w:cstheme="minorHAnsi"/>
                <w:sz w:val="18"/>
                <w:szCs w:val="18"/>
              </w:rPr>
              <w:t xml:space="preserve"> Učiteljica/učitelj upućuje na 28. stranicu udžbenika – promatraju plan i uočavaju tumač znakova te čitaju plan služeći se legendom</w:t>
            </w:r>
            <w:r w:rsidR="00C10158">
              <w:rPr>
                <w:rFonts w:cstheme="minorHAnsi"/>
                <w:sz w:val="18"/>
                <w:szCs w:val="18"/>
              </w:rPr>
              <w:t>.</w:t>
            </w:r>
            <w:r w:rsidR="00407892" w:rsidRPr="00C10158">
              <w:rPr>
                <w:rFonts w:cstheme="minorHAnsi"/>
                <w:sz w:val="18"/>
                <w:szCs w:val="18"/>
              </w:rPr>
              <w:t xml:space="preserve"> </w:t>
            </w:r>
            <w:r w:rsidR="00C10158">
              <w:rPr>
                <w:rFonts w:cstheme="minorHAnsi"/>
                <w:sz w:val="18"/>
                <w:szCs w:val="18"/>
              </w:rPr>
              <w:t>U</w:t>
            </w:r>
            <w:r w:rsidR="00407892" w:rsidRPr="00C10158">
              <w:rPr>
                <w:rFonts w:cstheme="minorHAnsi"/>
                <w:sz w:val="18"/>
                <w:szCs w:val="18"/>
              </w:rPr>
              <w:t>očavaju simbole kojima se prikazuju objekti na planu. Vraćaju se na postavljeni zadatak: definiraju strane svijeta na planu, uc</w:t>
            </w:r>
            <w:r w:rsidR="00C51DDF" w:rsidRPr="00C10158">
              <w:rPr>
                <w:rFonts w:cstheme="minorHAnsi"/>
                <w:sz w:val="18"/>
                <w:szCs w:val="18"/>
              </w:rPr>
              <w:t>rtavaju simbole škole i muzeja. Zatim na svojim</w:t>
            </w:r>
            <w:r w:rsidR="00407892" w:rsidRPr="00C10158">
              <w:rPr>
                <w:rFonts w:cstheme="minorHAnsi"/>
                <w:sz w:val="18"/>
                <w:szCs w:val="18"/>
              </w:rPr>
              <w:t xml:space="preserve"> planovima ucrtavaju</w:t>
            </w:r>
            <w:r w:rsidR="00C51DDF" w:rsidRPr="00C10158">
              <w:rPr>
                <w:rFonts w:cstheme="minorHAnsi"/>
                <w:sz w:val="18"/>
                <w:szCs w:val="18"/>
              </w:rPr>
              <w:t xml:space="preserve"> ili obilježavaju </w:t>
            </w:r>
            <w:r w:rsidR="00407892" w:rsidRPr="00C10158">
              <w:rPr>
                <w:rFonts w:cstheme="minorHAnsi"/>
                <w:sz w:val="18"/>
                <w:szCs w:val="18"/>
              </w:rPr>
              <w:t>simbole</w:t>
            </w:r>
            <w:r w:rsidR="00C51DDF" w:rsidRPr="00C10158">
              <w:rPr>
                <w:rFonts w:cstheme="minorHAnsi"/>
                <w:sz w:val="18"/>
                <w:szCs w:val="18"/>
              </w:rPr>
              <w:t xml:space="preserve"> nekih objekata</w:t>
            </w:r>
            <w:r w:rsidR="00407892" w:rsidRPr="00C10158">
              <w:rPr>
                <w:rFonts w:cstheme="minorHAnsi"/>
                <w:sz w:val="18"/>
                <w:szCs w:val="18"/>
              </w:rPr>
              <w:t>.</w:t>
            </w:r>
          </w:p>
          <w:p w14:paraId="19D9C2F9" w14:textId="77777777" w:rsidR="00C51DDF" w:rsidRPr="0075425F" w:rsidRDefault="00C51DDF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8"/>
                <w:szCs w:val="8"/>
              </w:rPr>
            </w:pPr>
          </w:p>
          <w:p w14:paraId="52198EDE" w14:textId="77777777" w:rsidR="00C10158" w:rsidRPr="00C10158" w:rsidRDefault="00C51DDF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>3. SNALAZIMO SE NA PLANU MJESTA</w:t>
            </w:r>
          </w:p>
          <w:p w14:paraId="398AAE45" w14:textId="77777777" w:rsidR="00C10158" w:rsidRPr="00C10158" w:rsidRDefault="00C51DDF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primjenjuje pravila organizacije i označavanja prostora u izradi ili korištenju plana mjesta, čitanju geografske karte (tumač znakova, prikaz simbolima na planu mjesta i geografskoj karti, piktogrami i sl.); opisuje izgled zavičaja te ga uspoređuje s umanjenim prikazom; </w:t>
            </w:r>
            <w:r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  <w:r w:rsidR="0031251C"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;</w:t>
            </w:r>
            <w:r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izrađuje/prikazuje plan neposrednoga okružja različitim načinima</w:t>
            </w:r>
            <w:r w:rsid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184C5BD2" w14:textId="77777777" w:rsidR="00C10158" w:rsidRDefault="00C51DDF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C1015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46B3718" w14:textId="77777777" w:rsidR="00C51DDF" w:rsidRPr="00C10158" w:rsidRDefault="00C51DDF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>Učiteljica/učitelj</w:t>
            </w:r>
            <w:r w:rsidR="0031251C" w:rsidRPr="00C10158">
              <w:rPr>
                <w:rFonts w:cstheme="minorHAnsi"/>
                <w:sz w:val="18"/>
                <w:szCs w:val="18"/>
              </w:rPr>
              <w:t xml:space="preserve"> svakoj skupini </w:t>
            </w:r>
            <w:r w:rsidR="002D134B" w:rsidRPr="00C10158">
              <w:rPr>
                <w:rFonts w:cstheme="minorHAnsi"/>
                <w:sz w:val="18"/>
                <w:szCs w:val="18"/>
              </w:rPr>
              <w:t xml:space="preserve">dijeli </w:t>
            </w:r>
            <w:r w:rsidR="0031251C" w:rsidRPr="00C10158">
              <w:rPr>
                <w:rFonts w:cstheme="minorHAnsi"/>
                <w:sz w:val="18"/>
                <w:szCs w:val="18"/>
              </w:rPr>
              <w:t>zadatke snalaženja na planu (prilagoditi planu mjesta)</w:t>
            </w:r>
            <w:r w:rsidR="00C10158">
              <w:rPr>
                <w:rFonts w:cstheme="minorHAnsi"/>
                <w:sz w:val="18"/>
                <w:szCs w:val="18"/>
              </w:rPr>
              <w:t>.</w:t>
            </w:r>
            <w:r w:rsidR="0031251C" w:rsidRPr="00C10158">
              <w:rPr>
                <w:rFonts w:cstheme="minorHAnsi"/>
                <w:sz w:val="18"/>
                <w:szCs w:val="18"/>
              </w:rPr>
              <w:t xml:space="preserve"> </w:t>
            </w:r>
            <w:r w:rsidR="00C10158">
              <w:rPr>
                <w:rFonts w:cstheme="minorHAnsi"/>
                <w:sz w:val="18"/>
                <w:szCs w:val="18"/>
              </w:rPr>
              <w:t>N</w:t>
            </w:r>
            <w:r w:rsidR="0031251C" w:rsidRPr="00C10158">
              <w:rPr>
                <w:rFonts w:cstheme="minorHAnsi"/>
                <w:sz w:val="18"/>
                <w:szCs w:val="18"/>
              </w:rPr>
              <w:t>pr.</w:t>
            </w:r>
            <w:r w:rsidR="00C10158">
              <w:rPr>
                <w:rFonts w:cstheme="minorHAnsi"/>
                <w:sz w:val="18"/>
                <w:szCs w:val="18"/>
              </w:rPr>
              <w:t>:</w:t>
            </w:r>
            <w:r w:rsidR="0031251C" w:rsidRPr="00C10158">
              <w:rPr>
                <w:rFonts w:cstheme="minorHAnsi"/>
                <w:sz w:val="18"/>
                <w:szCs w:val="18"/>
              </w:rPr>
              <w:t xml:space="preserve"> Ako se krećeš u pravcu sjevera od trgovačkog centra, do koje </w:t>
            </w:r>
            <w:r w:rsidR="00C10158" w:rsidRPr="00C10158">
              <w:rPr>
                <w:rFonts w:cstheme="minorHAnsi"/>
                <w:sz w:val="18"/>
                <w:szCs w:val="18"/>
              </w:rPr>
              <w:t xml:space="preserve">ćeš </w:t>
            </w:r>
            <w:r w:rsidR="0031251C" w:rsidRPr="00C10158">
              <w:rPr>
                <w:rFonts w:cstheme="minorHAnsi"/>
                <w:sz w:val="18"/>
                <w:szCs w:val="18"/>
              </w:rPr>
              <w:t xml:space="preserve">ustanove najprije stići? </w:t>
            </w:r>
            <w:r w:rsidR="005737A3" w:rsidRPr="00C10158">
              <w:rPr>
                <w:rFonts w:cstheme="minorHAnsi"/>
                <w:sz w:val="18"/>
                <w:szCs w:val="18"/>
              </w:rPr>
              <w:t xml:space="preserve">Koje </w:t>
            </w:r>
            <w:r w:rsidR="00C10158" w:rsidRPr="00C10158">
              <w:rPr>
                <w:rFonts w:cstheme="minorHAnsi"/>
                <w:sz w:val="18"/>
                <w:szCs w:val="18"/>
              </w:rPr>
              <w:t xml:space="preserve">se </w:t>
            </w:r>
            <w:r w:rsidR="005737A3" w:rsidRPr="00C10158">
              <w:rPr>
                <w:rFonts w:cstheme="minorHAnsi"/>
                <w:sz w:val="18"/>
                <w:szCs w:val="18"/>
              </w:rPr>
              <w:t>ustanove redom nalaze u pravcu kretanja od istoka prema zapadu? Na kojoj strani svijeta je smještena crkva?</w:t>
            </w:r>
          </w:p>
          <w:p w14:paraId="602D6936" w14:textId="77777777" w:rsidR="005737A3" w:rsidRPr="00C10158" w:rsidRDefault="005737A3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 xml:space="preserve">Učenici opisuju rješenja pokazujući ih na planu. </w:t>
            </w:r>
          </w:p>
          <w:p w14:paraId="492A201F" w14:textId="77777777" w:rsidR="005737A3" w:rsidRPr="00C10158" w:rsidRDefault="005737A3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sz w:val="18"/>
                <w:szCs w:val="18"/>
              </w:rPr>
              <w:t xml:space="preserve">Po završetku aktivnosti čitaju tekst </w:t>
            </w:r>
            <w:r w:rsidR="00B973A4" w:rsidRPr="00C10158">
              <w:rPr>
                <w:rFonts w:cstheme="minorHAnsi"/>
                <w:i/>
                <w:sz w:val="18"/>
                <w:szCs w:val="18"/>
              </w:rPr>
              <w:t>Trebam znati</w:t>
            </w:r>
            <w:r w:rsidR="00B973A4" w:rsidRPr="00C10158">
              <w:rPr>
                <w:rFonts w:cstheme="minorHAnsi"/>
                <w:sz w:val="18"/>
                <w:szCs w:val="18"/>
              </w:rPr>
              <w:t xml:space="preserve"> na 28. stranici.</w:t>
            </w:r>
          </w:p>
          <w:p w14:paraId="701F277D" w14:textId="77777777" w:rsidR="00B973A4" w:rsidRPr="0075425F" w:rsidRDefault="00B973A4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8"/>
                <w:szCs w:val="8"/>
              </w:rPr>
            </w:pPr>
          </w:p>
          <w:p w14:paraId="763AEBA1" w14:textId="77777777" w:rsidR="00C10158" w:rsidRPr="00C10158" w:rsidRDefault="00B973A4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4. ŠTO SMO NAUČILI</w:t>
            </w:r>
            <w:r w:rsid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?</w:t>
            </w:r>
          </w:p>
          <w:p w14:paraId="4D6E7E31" w14:textId="77777777" w:rsidR="00C10158" w:rsidRPr="00736A21" w:rsidRDefault="00B973A4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Ishod aktivnosti: 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obzor;</w:t>
            </w:r>
            <w:r w:rsidRPr="00C1015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imenuje strane svijeta; opisuje izgled zavičaja te ga uspoređuje s umanjenim prikazom; </w:t>
            </w:r>
            <w:r w:rsidRP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  <w:r w:rsidR="00C10158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22EBFDA3" w14:textId="77777777" w:rsidR="00C10158" w:rsidRDefault="00B973A4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526E15E7" w14:textId="77777777" w:rsidR="00B973A4" w:rsidRPr="00C10158" w:rsidRDefault="0025647C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Učenici odgovaraju na pitanja iz udžbenika</w:t>
            </w:r>
            <w:r w:rsidR="002D134B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u rubrici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C10158">
              <w:rPr>
                <w:rFonts w:ascii="Calibri" w:eastAsia="Calibri" w:hAnsi="Calibri" w:cs="Calibri"/>
                <w:i/>
                <w:noProof/>
                <w:color w:val="231F20"/>
                <w:sz w:val="18"/>
                <w:szCs w:val="18"/>
                <w:lang w:eastAsia="hr-HR"/>
              </w:rPr>
              <w:t xml:space="preserve">I mene se pita 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(28</w:t>
            </w:r>
            <w:r w:rsid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  <w:r w:rsidR="00C10158"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str.</w:t>
            </w: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).</w:t>
            </w:r>
          </w:p>
          <w:p w14:paraId="644B27E4" w14:textId="77777777" w:rsidR="0025647C" w:rsidRPr="00C10158" w:rsidRDefault="00167459" w:rsidP="00C101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C10158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SAMOPROCJENA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02"/>
              <w:gridCol w:w="992"/>
              <w:gridCol w:w="1276"/>
              <w:gridCol w:w="1559"/>
            </w:tblGrid>
            <w:tr w:rsidR="009F4766" w:rsidRPr="00C10158" w14:paraId="139D23B6" w14:textId="77777777" w:rsidTr="0075425F">
              <w:tc>
                <w:tcPr>
                  <w:tcW w:w="3002" w:type="dxa"/>
                </w:tcPr>
                <w:p w14:paraId="32464207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992" w:type="dxa"/>
                </w:tcPr>
                <w:p w14:paraId="4C5FC51C" w14:textId="77777777" w:rsidR="009F4766" w:rsidRPr="00C10158" w:rsidRDefault="00167459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POTPUNO</w:t>
                  </w:r>
                </w:p>
              </w:tc>
              <w:tc>
                <w:tcPr>
                  <w:tcW w:w="1276" w:type="dxa"/>
                </w:tcPr>
                <w:p w14:paraId="1119905A" w14:textId="77777777" w:rsidR="009F4766" w:rsidRPr="00C10158" w:rsidRDefault="00167459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DJELOMIČNO</w:t>
                  </w:r>
                </w:p>
              </w:tc>
              <w:tc>
                <w:tcPr>
                  <w:tcW w:w="1559" w:type="dxa"/>
                </w:tcPr>
                <w:p w14:paraId="1CC3839F" w14:textId="77777777" w:rsidR="009F4766" w:rsidRPr="00C10158" w:rsidRDefault="00167459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TREBAM POMOĆ</w:t>
                  </w:r>
                </w:p>
              </w:tc>
            </w:tr>
            <w:tr w:rsidR="009F4766" w:rsidRPr="00C10158" w14:paraId="17A7B385" w14:textId="77777777" w:rsidTr="0075425F">
              <w:tc>
                <w:tcPr>
                  <w:tcW w:w="3002" w:type="dxa"/>
                </w:tcPr>
                <w:p w14:paraId="0E6FB265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Razumijem kako nastaje plan mjesta.</w:t>
                  </w:r>
                </w:p>
              </w:tc>
              <w:tc>
                <w:tcPr>
                  <w:tcW w:w="992" w:type="dxa"/>
                </w:tcPr>
                <w:p w14:paraId="6E1B85C9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276" w:type="dxa"/>
                </w:tcPr>
                <w:p w14:paraId="30E85998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559" w:type="dxa"/>
                </w:tcPr>
                <w:p w14:paraId="5CC1F382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9F4766" w:rsidRPr="00C10158" w14:paraId="43B9BA75" w14:textId="77777777" w:rsidTr="0075425F">
              <w:tc>
                <w:tcPr>
                  <w:tcW w:w="3002" w:type="dxa"/>
                </w:tcPr>
                <w:p w14:paraId="179EC15F" w14:textId="77777777" w:rsidR="009F4766" w:rsidRPr="00C10158" w:rsidRDefault="00167459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Znam čitati tumač znakova.</w:t>
                  </w:r>
                </w:p>
              </w:tc>
              <w:tc>
                <w:tcPr>
                  <w:tcW w:w="992" w:type="dxa"/>
                </w:tcPr>
                <w:p w14:paraId="406D1B00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276" w:type="dxa"/>
                </w:tcPr>
                <w:p w14:paraId="34B19F66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559" w:type="dxa"/>
                </w:tcPr>
                <w:p w14:paraId="1D3CE213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  <w:tr w:rsidR="009F4766" w:rsidRPr="00C10158" w14:paraId="686643BB" w14:textId="77777777" w:rsidTr="0075425F">
              <w:tc>
                <w:tcPr>
                  <w:tcW w:w="3002" w:type="dxa"/>
                </w:tcPr>
                <w:p w14:paraId="47330640" w14:textId="77777777" w:rsidR="009F4766" w:rsidRPr="00C10158" w:rsidRDefault="00167459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  <w:r w:rsidRPr="00C10158"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  <w:t>Znam se služiti planom mjesta.</w:t>
                  </w:r>
                </w:p>
              </w:tc>
              <w:tc>
                <w:tcPr>
                  <w:tcW w:w="992" w:type="dxa"/>
                </w:tcPr>
                <w:p w14:paraId="0B83A6BC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276" w:type="dxa"/>
                </w:tcPr>
                <w:p w14:paraId="54A039D6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559" w:type="dxa"/>
                </w:tcPr>
                <w:p w14:paraId="21D7A1C8" w14:textId="77777777" w:rsidR="009F4766" w:rsidRPr="00C10158" w:rsidRDefault="009F4766" w:rsidP="00C10158">
                  <w:pPr>
                    <w:rPr>
                      <w:rFonts w:ascii="Calibri" w:eastAsia="Calibri" w:hAnsi="Calibri" w:cs="Calibri"/>
                      <w:noProof/>
                      <w:color w:val="231F20"/>
                      <w:sz w:val="18"/>
                      <w:szCs w:val="18"/>
                      <w:lang w:eastAsia="hr-HR"/>
                    </w:rPr>
                  </w:pPr>
                </w:p>
              </w:tc>
            </w:tr>
          </w:tbl>
          <w:p w14:paraId="2D89191B" w14:textId="77777777" w:rsidR="0075425F" w:rsidRDefault="0075425F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53FEC0E" w14:textId="48C0F523" w:rsidR="005B4D3B" w:rsidRPr="00C10158" w:rsidRDefault="005B4D3B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1015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736A2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04FDE95" w14:textId="77777777" w:rsidR="00C10158" w:rsidRPr="00C10158" w:rsidRDefault="00C10158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999"/>
            </w:tblGrid>
            <w:tr w:rsidR="005B4D3B" w:rsidRPr="00C10158" w14:paraId="555F60F1" w14:textId="77777777" w:rsidTr="0075425F">
              <w:tc>
                <w:tcPr>
                  <w:tcW w:w="6999" w:type="dxa"/>
                  <w:shd w:val="clear" w:color="auto" w:fill="C5E0B3" w:themeFill="accent6" w:themeFillTint="66"/>
                </w:tcPr>
                <w:p w14:paraId="031AB999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34ED04A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10158">
                    <w:rPr>
                      <w:rFonts w:cstheme="minorHAnsi"/>
                      <w:b/>
                      <w:sz w:val="18"/>
                      <w:szCs w:val="18"/>
                    </w:rPr>
                    <w:t>PLAN MJESTA</w:t>
                  </w:r>
                </w:p>
                <w:p w14:paraId="71997914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7C6EF13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5CE7AA8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10158">
                    <w:rPr>
                      <w:rFonts w:cstheme="minorHAnsi"/>
                      <w:sz w:val="18"/>
                      <w:szCs w:val="18"/>
                    </w:rPr>
                    <w:t>Plan mjesta – umanjeni prikaz mjesta (ulica, parkova, građevina…) gledan odozgo</w:t>
                  </w:r>
                </w:p>
                <w:p w14:paraId="2D442ED6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10158">
                    <w:rPr>
                      <w:rFonts w:cstheme="minorHAnsi"/>
                      <w:sz w:val="18"/>
                      <w:szCs w:val="18"/>
                    </w:rPr>
                    <w:t xml:space="preserve">Tumač znakova ili legenda – skup znakova (ili simbola) </w:t>
                  </w:r>
                </w:p>
                <w:p w14:paraId="2BC59D3D" w14:textId="77777777" w:rsidR="005B4D3B" w:rsidRPr="00C10158" w:rsidRDefault="005B4D3B" w:rsidP="00C1015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1CA9FC1" w14:textId="644C0B7B" w:rsidR="005B4D3B" w:rsidRPr="00C10158" w:rsidRDefault="00532EC3" w:rsidP="007542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C10158">
                    <w:rPr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246C36EE" wp14:editId="66840DC5">
                        <wp:extent cx="504825" cy="533400"/>
                        <wp:effectExtent l="0" t="0" r="9525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533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10158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C10158">
                    <w:rPr>
                      <w:noProof/>
                      <w:sz w:val="18"/>
                      <w:szCs w:val="18"/>
                      <w:lang w:eastAsia="hr-HR"/>
                    </w:rPr>
                    <w:drawing>
                      <wp:inline distT="0" distB="0" distL="0" distR="0" wp14:anchorId="73111914" wp14:editId="71FBFE49">
                        <wp:extent cx="523875" cy="542925"/>
                        <wp:effectExtent l="0" t="0" r="9525" b="9525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3875" cy="5429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716CF60" w14:textId="77777777" w:rsidR="005B4D3B" w:rsidRPr="00C10158" w:rsidRDefault="005B4D3B" w:rsidP="00C1015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6" w:type="pct"/>
          </w:tcPr>
          <w:p w14:paraId="511E6DD7" w14:textId="77777777" w:rsidR="007E0919" w:rsidRPr="00C10158" w:rsidRDefault="007E091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68B463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DD074B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86D8D1C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CB1BDF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F93CC3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9CDD55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E3CD36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446776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441E15A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E6EF81C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312FC6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02A476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6BFB10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D8B777D" w14:textId="77777777" w:rsidR="00167459" w:rsidRPr="00C10158" w:rsidRDefault="00167459" w:rsidP="00C1015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73FF14" w14:textId="77777777" w:rsidR="00167459" w:rsidRPr="00B33DEA" w:rsidRDefault="00167459" w:rsidP="00C1015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C10158"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7F0D8817" w14:textId="77777777" w:rsidR="00167459" w:rsidRPr="00C10158" w:rsidRDefault="00167459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1015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C10158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10158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452AD4CA" w14:textId="77777777" w:rsidR="00167459" w:rsidRPr="00736A21" w:rsidRDefault="0075425F" w:rsidP="00C10158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1503" w:history="1">
              <w:r w:rsidR="00167459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C10158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167459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E57F91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PLAN MJESTA</w:t>
              </w:r>
            </w:hyperlink>
          </w:p>
          <w:p w14:paraId="17321BBB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85EA04F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138EC8F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FD81F83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13DBE35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8B6B406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4250992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2BECFE9B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3DF04E9C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47048965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417AF8D" w14:textId="77777777" w:rsidR="00E57F91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6BB66F1D" w14:textId="77777777" w:rsidR="00C10158" w:rsidRDefault="00C10158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50D1A2E5" w14:textId="77777777" w:rsidR="00C10158" w:rsidRDefault="00C10158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56312AC" w14:textId="77777777" w:rsidR="00C10158" w:rsidRDefault="00C10158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14CFFE0B" w14:textId="77777777" w:rsidR="00C10158" w:rsidRPr="00C10158" w:rsidRDefault="00C10158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A51B042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7AE399A8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</w:p>
          <w:p w14:paraId="088ABF64" w14:textId="77777777" w:rsidR="00E57F91" w:rsidRPr="00B33DEA" w:rsidRDefault="00E57F91" w:rsidP="00C1015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C10158"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B33DEA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4DDD0E75" w14:textId="77777777" w:rsidR="00E57F91" w:rsidRPr="00C10158" w:rsidRDefault="00E57F91" w:rsidP="00C10158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C10158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C10158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C10158">
              <w:rPr>
                <w:rFonts w:eastAsia="Calibri" w:cstheme="minorHAnsi"/>
                <w:color w:val="000000"/>
                <w:sz w:val="18"/>
                <w:szCs w:val="18"/>
              </w:rPr>
              <w:t xml:space="preserve"> PLAN I GEOGRAFSKA KARTA</w:t>
            </w:r>
          </w:p>
          <w:p w14:paraId="34808202" w14:textId="77777777" w:rsidR="00167459" w:rsidRPr="00736A21" w:rsidRDefault="0075425F" w:rsidP="00C10158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41507" w:history="1">
              <w:r w:rsidR="00E57F91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C10158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E57F91" w:rsidRPr="00B33DE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ZNAKOVI</w:t>
              </w:r>
            </w:hyperlink>
          </w:p>
          <w:p w14:paraId="410868F5" w14:textId="77777777" w:rsidR="00E57F91" w:rsidRPr="00C10158" w:rsidRDefault="00E57F91" w:rsidP="00C1015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1177" w:type="pct"/>
          </w:tcPr>
          <w:p w14:paraId="7AAF5DDC" w14:textId="77777777" w:rsidR="00C10158" w:rsidRDefault="00736A21" w:rsidP="00C101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015EF" w:rsidRPr="00C1015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C015EF" w:rsidRPr="00C10158">
              <w:rPr>
                <w:rFonts w:cstheme="minorHAnsi"/>
                <w:sz w:val="18"/>
                <w:szCs w:val="18"/>
              </w:rPr>
              <w:t xml:space="preserve"> A.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3.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1.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C10158">
              <w:rPr>
                <w:rFonts w:cstheme="minorHAnsi"/>
                <w:sz w:val="18"/>
                <w:szCs w:val="18"/>
              </w:rPr>
              <w:t xml:space="preserve">; </w:t>
            </w:r>
            <w:r w:rsidR="00C015EF" w:rsidRPr="00C10158">
              <w:rPr>
                <w:rFonts w:cstheme="minorHAnsi"/>
                <w:sz w:val="18"/>
                <w:szCs w:val="18"/>
              </w:rPr>
              <w:t>A.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3.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3.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Učenik čita tekst i pronalazi važne podatke u tekstu.</w:t>
            </w:r>
          </w:p>
          <w:p w14:paraId="34B0BF7A" w14:textId="77777777" w:rsidR="00C01C4C" w:rsidRPr="00C10158" w:rsidRDefault="00736A21" w:rsidP="00C1015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01C4C" w:rsidRPr="00C10158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01C4C" w:rsidRPr="00C10158">
              <w:rPr>
                <w:rFonts w:cstheme="minorHAnsi"/>
                <w:sz w:val="18"/>
                <w:szCs w:val="18"/>
              </w:rPr>
              <w:t xml:space="preserve"> A.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C10158">
              <w:rPr>
                <w:rFonts w:cstheme="minorHAnsi"/>
                <w:sz w:val="18"/>
                <w:szCs w:val="18"/>
              </w:rPr>
              <w:t>3.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C10158">
              <w:rPr>
                <w:rFonts w:cstheme="minorHAnsi"/>
                <w:sz w:val="18"/>
                <w:szCs w:val="18"/>
              </w:rPr>
              <w:t>2.</w:t>
            </w:r>
            <w:r w:rsid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C4C" w:rsidRPr="00C10158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izražavanju.</w:t>
            </w:r>
          </w:p>
          <w:p w14:paraId="7BAE7D37" w14:textId="77777777" w:rsidR="00C015EF" w:rsidRPr="00C10158" w:rsidRDefault="00C015EF" w:rsidP="00C10158">
            <w:pPr>
              <w:rPr>
                <w:rFonts w:cstheme="minorHAnsi"/>
                <w:sz w:val="18"/>
                <w:szCs w:val="18"/>
              </w:rPr>
            </w:pPr>
            <w:r w:rsidRPr="00C1015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10158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C10158">
              <w:rPr>
                <w:rFonts w:cstheme="minorHAnsi"/>
                <w:sz w:val="18"/>
                <w:szCs w:val="18"/>
              </w:rPr>
              <w:t xml:space="preserve">; </w:t>
            </w:r>
            <w:r w:rsidRPr="00C10158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70069546" w14:textId="77777777" w:rsidR="00C015EF" w:rsidRPr="00C10158" w:rsidRDefault="002D134B" w:rsidP="002D134B">
            <w:pPr>
              <w:rPr>
                <w:rFonts w:cstheme="minorHAnsi"/>
                <w:sz w:val="18"/>
                <w:szCs w:val="18"/>
              </w:rPr>
            </w:pPr>
            <w:r w:rsidRPr="002D134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C10158"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015EF" w:rsidRPr="00C10158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015EF" w:rsidRPr="00C10158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1. Planiranje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015EF" w:rsidRPr="00C10158">
              <w:rPr>
                <w:rFonts w:cstheme="minorHAnsi"/>
                <w:sz w:val="18"/>
                <w:szCs w:val="18"/>
              </w:rPr>
              <w:t>Uz podršku učitelja učenik određuje ciljeve učenja, odabire pristup učenju te planira učenje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015EF" w:rsidRPr="00C10158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 Praćenje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015EF" w:rsidRPr="00C10158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C015EF" w:rsidRPr="00C10158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015EF" w:rsidRPr="00C10158">
              <w:rPr>
                <w:rFonts w:cstheme="minorHAnsi"/>
                <w:sz w:val="18"/>
                <w:szCs w:val="18"/>
              </w:rPr>
              <w:t xml:space="preserve">4. </w:t>
            </w:r>
            <w:r w:rsidR="00C015EF" w:rsidRPr="00C10158">
              <w:rPr>
                <w:rFonts w:cstheme="minorHAnsi"/>
                <w:sz w:val="18"/>
                <w:szCs w:val="18"/>
              </w:rPr>
              <w:lastRenderedPageBreak/>
              <w:t>Samovrednovanje/samoprocjena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C015EF" w:rsidRPr="00C10158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</w:tc>
      </w:tr>
    </w:tbl>
    <w:p w14:paraId="67CFA7FB" w14:textId="77777777" w:rsidR="008E5959" w:rsidRPr="00C10158" w:rsidRDefault="008E5959" w:rsidP="00C1015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10158" w:rsidSect="00C1015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355"/>
    <w:multiLevelType w:val="hybridMultilevel"/>
    <w:tmpl w:val="3C365502"/>
    <w:lvl w:ilvl="0" w:tplc="E548B82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A4CDE"/>
    <w:multiLevelType w:val="hybridMultilevel"/>
    <w:tmpl w:val="55FE8190"/>
    <w:lvl w:ilvl="0" w:tplc="C8B8B5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81CE4"/>
    <w:multiLevelType w:val="hybridMultilevel"/>
    <w:tmpl w:val="8A0EBC5A"/>
    <w:lvl w:ilvl="0" w:tplc="69B82F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01458"/>
    <w:multiLevelType w:val="hybridMultilevel"/>
    <w:tmpl w:val="5AF4E090"/>
    <w:lvl w:ilvl="0" w:tplc="E0467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7936"/>
    <w:rsid w:val="0008173D"/>
    <w:rsid w:val="000B136B"/>
    <w:rsid w:val="00127384"/>
    <w:rsid w:val="00164B8F"/>
    <w:rsid w:val="00166F6B"/>
    <w:rsid w:val="00167459"/>
    <w:rsid w:val="00196C43"/>
    <w:rsid w:val="0025647C"/>
    <w:rsid w:val="002839DF"/>
    <w:rsid w:val="002D134B"/>
    <w:rsid w:val="0031251C"/>
    <w:rsid w:val="003C461F"/>
    <w:rsid w:val="00407892"/>
    <w:rsid w:val="00512C63"/>
    <w:rsid w:val="00532EC3"/>
    <w:rsid w:val="00550483"/>
    <w:rsid w:val="00556CED"/>
    <w:rsid w:val="005737A3"/>
    <w:rsid w:val="005B4D3B"/>
    <w:rsid w:val="005E0D2F"/>
    <w:rsid w:val="00655CB6"/>
    <w:rsid w:val="006C0E7E"/>
    <w:rsid w:val="006E2410"/>
    <w:rsid w:val="00724F26"/>
    <w:rsid w:val="00736A21"/>
    <w:rsid w:val="0075425F"/>
    <w:rsid w:val="007E0919"/>
    <w:rsid w:val="008E5959"/>
    <w:rsid w:val="009C101D"/>
    <w:rsid w:val="009F4766"/>
    <w:rsid w:val="00A17DC1"/>
    <w:rsid w:val="00B12DAE"/>
    <w:rsid w:val="00B33DEA"/>
    <w:rsid w:val="00B973A4"/>
    <w:rsid w:val="00BE3836"/>
    <w:rsid w:val="00C015EF"/>
    <w:rsid w:val="00C01C4C"/>
    <w:rsid w:val="00C10158"/>
    <w:rsid w:val="00C37C3C"/>
    <w:rsid w:val="00C46195"/>
    <w:rsid w:val="00C51DDF"/>
    <w:rsid w:val="00C82C73"/>
    <w:rsid w:val="00D11E2A"/>
    <w:rsid w:val="00E57F91"/>
    <w:rsid w:val="00F77AF0"/>
    <w:rsid w:val="00FB0AF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DA768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7F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6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2020-07-22T17:52:00Z</dcterms:created>
  <dcterms:modified xsi:type="dcterms:W3CDTF">2021-08-03T08:06:00Z</dcterms:modified>
</cp:coreProperties>
</file>